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9360" w:type="dxa"/>
        <w:jc w:val="center"/>
        <w:tblLayout w:type="fixed"/>
        <w:tblLook w:val="06A0" w:firstRow="1" w:lastRow="0" w:firstColumn="1" w:lastColumn="0" w:noHBand="1" w:noVBand="1"/>
      </w:tblPr>
      <w:tblGrid>
        <w:gridCol w:w="3120"/>
        <w:gridCol w:w="3150"/>
        <w:gridCol w:w="3090"/>
      </w:tblGrid>
      <w:tr w:rsidR="40CAFE4D" w:rsidTr="7C569E75" w14:paraId="324A6297">
        <w:tc>
          <w:tcPr>
            <w:tcW w:w="3120" w:type="dxa"/>
            <w:tcMar/>
          </w:tcPr>
          <w:p w:rsidR="46852BD2" w:rsidP="430D35F6" w:rsidRDefault="46852BD2" w14:paraId="2A8B2CD2" w14:textId="179BE5DA">
            <w:pPr>
              <w:pStyle w:val="ListParagraph"/>
              <w:spacing w:before="0" w:beforeAutospacing="off" w:after="0" w:afterAutospacing="off" w:line="259" w:lineRule="auto"/>
              <w:ind w:left="0"/>
              <w:jc w:val="left"/>
              <w:rPr>
                <w:b w:val="0"/>
                <w:bCs w:val="0"/>
                <w:u w:val="single"/>
              </w:rPr>
            </w:pPr>
            <w:r w:rsidRPr="430D35F6" w:rsidR="5B7E4993">
              <w:rPr>
                <w:b w:val="0"/>
                <w:bCs w:val="0"/>
                <w:u w:val="single"/>
              </w:rPr>
              <w:t>Statements</w:t>
            </w:r>
          </w:p>
          <w:p w:rsidR="46852BD2" w:rsidP="430D35F6" w:rsidRDefault="46852BD2" w14:paraId="6C68CFEB" w14:textId="0D61A12E">
            <w:pPr>
              <w:pStyle w:val="ListParagraph"/>
              <w:spacing w:before="0" w:beforeAutospacing="off" w:after="0" w:afterAutospacing="off" w:line="259" w:lineRule="auto"/>
              <w:ind w:left="0"/>
              <w:jc w:val="left"/>
              <w:rPr>
                <w:b w:val="0"/>
                <w:bCs w:val="0"/>
              </w:rPr>
            </w:pPr>
            <w:r w:rsidR="6CB89592">
              <w:rPr>
                <w:b w:val="0"/>
                <w:bCs w:val="0"/>
              </w:rPr>
              <w:t>A statement is a sentence that tells you something.</w:t>
            </w:r>
          </w:p>
          <w:p w:rsidR="46852BD2" w:rsidP="430D35F6" w:rsidRDefault="46852BD2" w14:paraId="34F23C25" w14:textId="04555D3D">
            <w:pPr>
              <w:pStyle w:val="ListParagraph"/>
              <w:spacing w:before="0" w:beforeAutospacing="off" w:after="0" w:afterAutospacing="off" w:line="259" w:lineRule="auto"/>
              <w:ind w:left="0"/>
              <w:jc w:val="left"/>
              <w:rPr>
                <w:b w:val="0"/>
                <w:bCs w:val="0"/>
              </w:rPr>
            </w:pPr>
            <w:r w:rsidR="6CB89592">
              <w:rPr>
                <w:b w:val="0"/>
                <w:bCs w:val="0"/>
              </w:rPr>
              <w:t>For example: Grace Darling rescued sailors.</w:t>
            </w:r>
          </w:p>
          <w:p w:rsidR="46852BD2" w:rsidP="430D35F6" w:rsidRDefault="46852BD2" w14:paraId="42393CEC" w14:textId="72EE6337">
            <w:pPr>
              <w:pStyle w:val="ListParagraph"/>
              <w:spacing w:before="0" w:beforeAutospacing="off" w:after="0" w:afterAutospacing="off" w:line="259" w:lineRule="auto"/>
              <w:ind w:left="0"/>
              <w:jc w:val="left"/>
              <w:rPr>
                <w:b w:val="0"/>
                <w:bCs w:val="0"/>
              </w:rPr>
            </w:pPr>
          </w:p>
          <w:p w:rsidR="46852BD2" w:rsidP="430D35F6" w:rsidRDefault="46852BD2" w14:paraId="058A3A6B" w14:textId="454EAD9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430D35F6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Look at your information slide</w:t>
            </w:r>
            <w:r w:rsidRPr="430D35F6" w:rsidR="22A6C80E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s</w:t>
            </w:r>
            <w:r w:rsidRPr="430D35F6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about Grace Darling. Can you find any examples of </w:t>
            </w:r>
            <w:r w:rsidRPr="430D35F6" w:rsidR="6CB89592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US"/>
              </w:rPr>
              <w:t>statement</w:t>
            </w:r>
            <w:r w:rsidRPr="430D35F6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s in the text?</w:t>
            </w:r>
          </w:p>
          <w:p w:rsidR="46852BD2" w:rsidP="4151289F" w:rsidRDefault="46852BD2" w14:paraId="0A24CE63" w14:textId="0A6DB08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7C569E75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Highlight the ones that you can find. As a chal</w:t>
            </w:r>
            <w:r w:rsidRPr="7C569E75" w:rsidR="0127CAD1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le</w:t>
            </w:r>
            <w:r w:rsidRPr="7C569E75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nge</w:t>
            </w:r>
            <w:r w:rsidRPr="7C569E75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, can you wr</w:t>
            </w:r>
            <w:r w:rsidRPr="7C569E75" w:rsidR="20466E2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i</w:t>
            </w:r>
            <w:r w:rsidRPr="7C569E75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te at least </w:t>
            </w:r>
            <w:r w:rsidRPr="7C569E75" w:rsidR="605A622D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three </w:t>
            </w:r>
            <w:r w:rsidRPr="7C569E75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of</w:t>
            </w:r>
            <w:r w:rsidRPr="7C569E75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the stateme</w:t>
            </w:r>
            <w:r w:rsidRPr="7C569E75" w:rsidR="14483AB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nts </w:t>
            </w:r>
            <w:r w:rsidRPr="7C569E75" w:rsidR="6CB89592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in your own words?</w:t>
            </w:r>
          </w:p>
        </w:tc>
        <w:tc>
          <w:tcPr>
            <w:tcW w:w="3150" w:type="dxa"/>
            <w:tcMar/>
          </w:tcPr>
          <w:p w:rsidR="02E3BA51" w:rsidP="430D35F6" w:rsidRDefault="02E3BA51" w14:paraId="44BB9744" w14:textId="589441D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2E3BA51">
              <w:drawing>
                <wp:inline wp14:editId="59548D1D" wp14:anchorId="6FBF0ABB">
                  <wp:extent cx="1895475" cy="978590"/>
                  <wp:effectExtent l="0" t="0" r="0" b="0"/>
                  <wp:docPr id="16378633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2312949c12d48f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95475" cy="97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E2E44C1">
              <w:rPr/>
              <w:t>If you have access to the internet, watch this video as it may help</w:t>
            </w:r>
            <w:r w:rsidR="57EAD8C2">
              <w:rPr/>
              <w:t xml:space="preserve"> </w:t>
            </w:r>
            <w:r w:rsidR="5E2E44C1">
              <w:rPr/>
              <w:t xml:space="preserve">you. </w:t>
            </w:r>
          </w:p>
          <w:p w:rsidR="02E3BA51" w:rsidP="430D35F6" w:rsidRDefault="02E3BA51" w14:paraId="16D70C7B" w14:textId="7028663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hyperlink r:id="Rc6357da7854443f5">
              <w:r w:rsidRPr="430D35F6" w:rsidR="5E2E44C1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https://www.bbc.co.uk/teach/class-clips-video/true-stories-grace-darling/z4y7pg8</w:t>
              </w:r>
            </w:hyperlink>
          </w:p>
        </w:tc>
        <w:tc>
          <w:tcPr>
            <w:tcW w:w="3090" w:type="dxa"/>
            <w:tcMar/>
          </w:tcPr>
          <w:p w:rsidR="40CAFE4D" w:rsidP="430D35F6" w:rsidRDefault="40CAFE4D" w14:paraId="7BEC0744" w14:textId="70626909">
            <w:pPr>
              <w:pStyle w:val="ListParagraph"/>
              <w:ind w:left="0"/>
              <w:jc w:val="left"/>
              <w:rPr>
                <w:b w:val="0"/>
                <w:bCs w:val="0"/>
                <w:u w:val="single"/>
              </w:rPr>
            </w:pPr>
            <w:r w:rsidRPr="430D35F6" w:rsidR="33D1D8F0">
              <w:rPr>
                <w:b w:val="0"/>
                <w:bCs w:val="0"/>
                <w:u w:val="single"/>
              </w:rPr>
              <w:t>Statements.</w:t>
            </w:r>
          </w:p>
          <w:p w:rsidR="40CAFE4D" w:rsidP="430D35F6" w:rsidRDefault="40CAFE4D" w14:paraId="3733962A" w14:textId="48C976F9">
            <w:pPr>
              <w:pStyle w:val="ListParagraph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3A19AB2E">
              <w:rPr>
                <w:b w:val="0"/>
                <w:bCs w:val="0"/>
              </w:rPr>
              <w:t xml:space="preserve">Look at the statements that you </w:t>
            </w:r>
            <w:r w:rsidR="59253AE3">
              <w:rPr>
                <w:b w:val="0"/>
                <w:bCs w:val="0"/>
              </w:rPr>
              <w:t>h</w:t>
            </w:r>
            <w:r w:rsidR="3A19AB2E">
              <w:rPr>
                <w:b w:val="0"/>
                <w:bCs w:val="0"/>
              </w:rPr>
              <w:t xml:space="preserve">ave found in </w:t>
            </w:r>
            <w:r w:rsidR="3A19AB2E">
              <w:rPr>
                <w:b w:val="0"/>
                <w:bCs w:val="0"/>
              </w:rPr>
              <w:t>the</w:t>
            </w:r>
            <w:r w:rsidR="4CA6EFD4">
              <w:rPr>
                <w:b w:val="0"/>
                <w:bCs w:val="0"/>
              </w:rPr>
              <w:t xml:space="preserve"> </w:t>
            </w:r>
            <w:r w:rsidR="3A19AB2E">
              <w:rPr>
                <w:b w:val="0"/>
                <w:bCs w:val="0"/>
              </w:rPr>
              <w:t>information</w:t>
            </w:r>
            <w:r w:rsidR="3A19AB2E">
              <w:rPr>
                <w:b w:val="0"/>
                <w:bCs w:val="0"/>
              </w:rPr>
              <w:t xml:space="preserve"> slides.</w:t>
            </w:r>
          </w:p>
          <w:p w:rsidR="40CAFE4D" w:rsidP="430D35F6" w:rsidRDefault="40CAFE4D" w14:paraId="373806D0" w14:textId="6B9EE194">
            <w:pPr>
              <w:pStyle w:val="ListParagraph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</w:rPr>
            </w:pPr>
            <w:r w:rsidR="665D5B89">
              <w:rPr>
                <w:b w:val="0"/>
                <w:bCs w:val="0"/>
              </w:rPr>
              <w:t>Can you use th</w:t>
            </w:r>
            <w:r w:rsidR="20406310">
              <w:rPr>
                <w:b w:val="0"/>
                <w:bCs w:val="0"/>
              </w:rPr>
              <w:t xml:space="preserve">ese statements </w:t>
            </w:r>
            <w:r w:rsidR="62851544">
              <w:rPr>
                <w:b w:val="0"/>
                <w:bCs w:val="0"/>
              </w:rPr>
              <w:t>an</w:t>
            </w:r>
            <w:r w:rsidR="20406310">
              <w:rPr>
                <w:b w:val="0"/>
                <w:bCs w:val="0"/>
              </w:rPr>
              <w:t xml:space="preserve">d </w:t>
            </w:r>
            <w:r w:rsidR="48B55B21">
              <w:rPr>
                <w:b w:val="0"/>
                <w:bCs w:val="0"/>
              </w:rPr>
              <w:t xml:space="preserve">any </w:t>
            </w:r>
            <w:r w:rsidR="5354718B">
              <w:rPr>
                <w:b w:val="0"/>
                <w:bCs w:val="0"/>
              </w:rPr>
              <w:t>facts</w:t>
            </w:r>
            <w:r w:rsidR="665D5B89">
              <w:rPr>
                <w:b w:val="0"/>
                <w:bCs w:val="0"/>
              </w:rPr>
              <w:t xml:space="preserve"> </w:t>
            </w:r>
            <w:r w:rsidR="09EC494C">
              <w:rPr>
                <w:b w:val="0"/>
                <w:bCs w:val="0"/>
              </w:rPr>
              <w:t>that you have already learnt</w:t>
            </w:r>
            <w:r w:rsidR="200414F0">
              <w:rPr>
                <w:b w:val="0"/>
                <w:bCs w:val="0"/>
              </w:rPr>
              <w:t>,</w:t>
            </w:r>
            <w:r w:rsidR="665D5B89">
              <w:rPr>
                <w:b w:val="0"/>
                <w:bCs w:val="0"/>
              </w:rPr>
              <w:t xml:space="preserve"> to write </w:t>
            </w:r>
            <w:r w:rsidR="167506A4">
              <w:rPr>
                <w:b w:val="0"/>
                <w:bCs w:val="0"/>
              </w:rPr>
              <w:t>5</w:t>
            </w:r>
            <w:r w:rsidR="6EE8B1FF">
              <w:rPr>
                <w:b w:val="0"/>
                <w:bCs w:val="0"/>
              </w:rPr>
              <w:t xml:space="preserve"> of your own</w:t>
            </w:r>
            <w:r w:rsidR="665D5B89">
              <w:rPr>
                <w:b w:val="0"/>
                <w:bCs w:val="0"/>
              </w:rPr>
              <w:t xml:space="preserve"> statements about </w:t>
            </w:r>
            <w:r w:rsidR="2E66B7D4">
              <w:rPr>
                <w:b w:val="0"/>
                <w:bCs w:val="0"/>
              </w:rPr>
              <w:t>Grace Darling</w:t>
            </w:r>
            <w:r w:rsidR="49CEBF59">
              <w:rPr>
                <w:b w:val="0"/>
                <w:bCs w:val="0"/>
              </w:rPr>
              <w:t xml:space="preserve"> </w:t>
            </w:r>
            <w:r w:rsidR="665D5B89">
              <w:rPr>
                <w:b w:val="0"/>
                <w:bCs w:val="0"/>
              </w:rPr>
              <w:t>or the night of the rescue?</w:t>
            </w:r>
          </w:p>
        </w:tc>
      </w:tr>
      <w:tr w:rsidR="40CAFE4D" w:rsidTr="7C569E75" w14:paraId="0928153B">
        <w:tc>
          <w:tcPr>
            <w:tcW w:w="3120" w:type="dxa"/>
            <w:tcMar/>
          </w:tcPr>
          <w:p w:rsidR="3ACA1EBF" w:rsidP="430D35F6" w:rsidRDefault="3ACA1EBF" w14:paraId="1F632199" w14:textId="4004CA1E">
            <w:pPr>
              <w:pStyle w:val="Normal"/>
              <w:bidi w:val="0"/>
              <w:spacing w:before="0" w:beforeAutospacing="off" w:after="0" w:afterAutospacing="off" w:line="259" w:lineRule="auto"/>
              <w:ind w:left="36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7C569E75" w:rsidR="458F4442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Can you use your statements about Grace Darling to complete an interesting fact file about her? </w:t>
            </w:r>
          </w:p>
          <w:p w:rsidR="7C569E75" w:rsidP="7C569E75" w:rsidRDefault="7C569E75" w14:paraId="28608160" w14:textId="76CCB6D3">
            <w:pPr>
              <w:pStyle w:val="Normal"/>
              <w:bidi w:val="0"/>
              <w:spacing w:before="0" w:beforeAutospacing="off" w:after="0" w:afterAutospacing="off" w:line="259" w:lineRule="auto"/>
              <w:ind w:left="36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3ACA1EBF" w:rsidP="430D35F6" w:rsidRDefault="3ACA1EBF" w14:paraId="4B4CD662" w14:textId="21F8BF3E">
            <w:pPr>
              <w:pStyle w:val="Normal"/>
              <w:bidi w:val="0"/>
              <w:spacing w:before="0" w:beforeAutospacing="off" w:after="0" w:afterAutospacing="off" w:line="259" w:lineRule="auto"/>
              <w:ind w:left="36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7C569E75" w:rsidR="458F4442">
              <w:rPr>
                <w:rFonts w:ascii="Calibri" w:hAnsi="Calibri" w:eastAsia="Calibri" w:cs="Calibri" w:asciiTheme="minorAscii" w:hAnsiTheme="minorAscii" w:eastAsiaTheme="minorAscii" w:cstheme="minorAscii"/>
              </w:rPr>
              <w:t>You will need to use you</w:t>
            </w:r>
            <w:r w:rsidRPr="7C569E75" w:rsidR="14B3FACF">
              <w:rPr>
                <w:rFonts w:ascii="Calibri" w:hAnsi="Calibri" w:eastAsia="Calibri" w:cs="Calibri" w:asciiTheme="minorAscii" w:hAnsiTheme="minorAscii" w:eastAsiaTheme="minorAscii" w:cstheme="minorAscii"/>
              </w:rPr>
              <w:t>r</w:t>
            </w:r>
            <w:r w:rsidRPr="7C569E75" w:rsidR="458F4442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information slides </w:t>
            </w:r>
            <w:r w:rsidRPr="7C569E75" w:rsidR="22B8107E">
              <w:rPr>
                <w:rFonts w:ascii="Calibri" w:hAnsi="Calibri" w:eastAsia="Calibri" w:cs="Calibri" w:asciiTheme="minorAscii" w:hAnsiTheme="minorAscii" w:eastAsiaTheme="minorAscii" w:cstheme="minorAscii"/>
              </w:rPr>
              <w:t>to help you</w:t>
            </w:r>
            <w:r w:rsidRPr="7C569E75" w:rsidR="458F4442">
              <w:rPr>
                <w:rFonts w:ascii="Calibri" w:hAnsi="Calibri" w:eastAsia="Calibri" w:cs="Calibri" w:asciiTheme="minorAscii" w:hAnsiTheme="minorAscii" w:eastAsiaTheme="minorAscii" w:cstheme="minorAscii"/>
              </w:rPr>
              <w:t>.</w:t>
            </w:r>
          </w:p>
          <w:p w:rsidR="7C569E75" w:rsidP="7C569E75" w:rsidRDefault="7C569E75" w14:paraId="70E19CA4" w14:textId="685E548A">
            <w:pPr>
              <w:pStyle w:val="Normal"/>
              <w:bidi w:val="0"/>
              <w:spacing w:before="0" w:beforeAutospacing="off" w:after="0" w:afterAutospacing="off" w:line="259" w:lineRule="auto"/>
              <w:ind w:left="36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3ACA1EBF" w:rsidP="0661C4B2" w:rsidRDefault="3ACA1EBF" w14:paraId="7481B593" w14:textId="74DC56B5">
            <w:pPr>
              <w:pStyle w:val="Normal"/>
              <w:bidi w:val="0"/>
              <w:spacing w:before="0" w:beforeAutospacing="off" w:after="0" w:afterAutospacing="off" w:line="259" w:lineRule="auto"/>
              <w:ind w:left="36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7C569E75" w:rsidR="196207A9">
              <w:rPr>
                <w:rFonts w:ascii="Calibri" w:hAnsi="Calibri" w:eastAsia="Calibri" w:cs="Calibri" w:asciiTheme="minorAscii" w:hAnsiTheme="minorAscii" w:eastAsiaTheme="minorAscii" w:cstheme="minorAscii"/>
              </w:rPr>
              <w:t>You could include when she was born, where she lived, when she died and why she is famous.</w:t>
            </w:r>
          </w:p>
          <w:p w:rsidR="7C569E75" w:rsidP="7C569E75" w:rsidRDefault="7C569E75" w14:paraId="6E8B3400" w14:textId="6C05BD74">
            <w:pPr>
              <w:pStyle w:val="Normal"/>
              <w:bidi w:val="0"/>
              <w:spacing w:before="0" w:beforeAutospacing="off" w:after="0" w:afterAutospacing="off" w:line="259" w:lineRule="auto"/>
              <w:ind w:left="36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2EE7826A" w:rsidP="7C569E75" w:rsidRDefault="2EE7826A" w14:paraId="5579D1BD" w14:textId="06DF42F8">
            <w:pPr>
              <w:pStyle w:val="Normal"/>
              <w:bidi w:val="0"/>
              <w:spacing w:before="0" w:beforeAutospacing="off" w:after="0" w:afterAutospacing="off" w:line="259" w:lineRule="auto"/>
              <w:ind w:left="36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7C569E75" w:rsidR="2EE7826A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Remember to add interesting details about her life and the rescue. </w:t>
            </w:r>
          </w:p>
          <w:p w:rsidR="4C271C56" w:rsidP="4C271C56" w:rsidRDefault="4C271C56" w14:paraId="59204CC7" w14:textId="4F6DF5E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3ACA1EBF" w:rsidP="432128BF" w:rsidRDefault="3ACA1EBF" w14:paraId="4EB3FB4C" w14:textId="5AD29A30">
            <w:pPr>
              <w:pStyle w:val="Normal"/>
              <w:bidi w:val="0"/>
              <w:spacing w:before="0" w:beforeAutospacing="off" w:after="0" w:afterAutospacing="off" w:line="259" w:lineRule="auto"/>
              <w:ind w:left="36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3150" w:type="dxa"/>
            <w:tcMar/>
          </w:tcPr>
          <w:p w:rsidR="42D70D79" w:rsidP="430D35F6" w:rsidRDefault="42D70D79" w14:paraId="7CE2C451" w14:textId="1E55DC4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430D35F6" w:rsidR="01462E48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Imagine you work for a newspaper. </w:t>
            </w:r>
          </w:p>
          <w:p w:rsidR="42D70D79" w:rsidP="430D35F6" w:rsidRDefault="42D70D79" w14:paraId="3B8E5968" w14:textId="6170A74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430D35F6" w:rsidR="01462E48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What questions would you like to ask Grace Darling?</w:t>
            </w:r>
          </w:p>
          <w:p w:rsidR="42D70D79" w:rsidP="430D35F6" w:rsidRDefault="42D70D79" w14:paraId="432B1EEF" w14:textId="12AE53F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430D35F6" w:rsidR="01462E48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What would you ask about the rescue and her life?</w:t>
            </w:r>
          </w:p>
          <w:p w:rsidR="42D70D79" w:rsidP="430D35F6" w:rsidRDefault="42D70D79" w14:paraId="56875E86" w14:textId="2811272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0661C4B2" w:rsidR="01462E48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Write </w:t>
            </w:r>
            <w:r w:rsidRPr="0661C4B2" w:rsidR="1A73DDEC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5</w:t>
            </w:r>
            <w:r w:rsidRPr="0661C4B2" w:rsidR="01462E48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questions to ask her. Remember that you </w:t>
            </w:r>
            <w:proofErr w:type="gramStart"/>
            <w:r w:rsidRPr="0661C4B2" w:rsidR="01462E48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need </w:t>
            </w:r>
            <w:r w:rsidRPr="0661C4B2" w:rsidR="01462E48">
              <w:rPr>
                <w:rFonts w:ascii="Calibri" w:hAnsi="Calibri" w:eastAsia="Calibri" w:cs="Calibri"/>
                <w:noProof w:val="0"/>
                <w:sz w:val="22"/>
                <w:szCs w:val="22"/>
                <w:highlight w:val="yellow"/>
                <w:lang w:val="en-US"/>
              </w:rPr>
              <w:t>?</w:t>
            </w:r>
            <w:proofErr w:type="gramEnd"/>
            <w:r w:rsidRPr="0661C4B2" w:rsidR="01462E48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at the end of each one.</w:t>
            </w:r>
          </w:p>
          <w:p w:rsidR="42D70D79" w:rsidP="430D35F6" w:rsidRDefault="42D70D79" w14:paraId="323DCB7F" w14:textId="06DFC98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42D70D79" w:rsidP="430D35F6" w:rsidRDefault="42D70D79" w14:paraId="1680923B" w14:textId="6ED8E8B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430D35F6" w:rsidR="2C1AA74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Who </w:t>
            </w:r>
          </w:p>
          <w:p w:rsidR="42D70D79" w:rsidP="430D35F6" w:rsidRDefault="42D70D79" w14:paraId="0D590677" w14:textId="58F1E66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430D35F6" w:rsidR="2C1AA74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What</w:t>
            </w:r>
          </w:p>
          <w:p w:rsidR="42D70D79" w:rsidP="430D35F6" w:rsidRDefault="42D70D79" w14:paraId="25D3EEC2" w14:textId="34D9C29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430D35F6" w:rsidR="2C1AA74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Why </w:t>
            </w:r>
          </w:p>
          <w:p w:rsidR="42D70D79" w:rsidP="430D35F6" w:rsidRDefault="42D70D79" w14:paraId="1DC4E9CB" w14:textId="51C60353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430D35F6" w:rsidR="2C1AA74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Where</w:t>
            </w:r>
          </w:p>
          <w:p w:rsidR="42D70D79" w:rsidP="430D35F6" w:rsidRDefault="42D70D79" w14:paraId="189E04C2" w14:textId="5FD312F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430D35F6" w:rsidR="2C1AA74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When </w:t>
            </w:r>
          </w:p>
        </w:tc>
        <w:tc>
          <w:tcPr>
            <w:tcW w:w="3090" w:type="dxa"/>
            <w:tcMar/>
          </w:tcPr>
          <w:p w:rsidR="40CAFE4D" w:rsidP="430D35F6" w:rsidRDefault="40CAFE4D" w14:paraId="140D483E" w14:textId="6EFA990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30D35F6" w:rsidR="01462E48">
              <w:rPr>
                <w:rFonts w:ascii="Calibri" w:hAnsi="Calibri" w:eastAsia="Calibri" w:cs="Calibri" w:asciiTheme="minorAscii" w:hAnsiTheme="minorAscii" w:eastAsiaTheme="minorAscii" w:cstheme="minorAscii"/>
              </w:rPr>
              <w:t>Use your imagination to try and answer your own questions about Grace Darling.</w:t>
            </w:r>
          </w:p>
          <w:p w:rsidR="40CAFE4D" w:rsidP="430D35F6" w:rsidRDefault="40CAFE4D" w14:paraId="20C91EFB" w14:textId="4268372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30D35F6" w:rsidR="01462E48">
              <w:rPr>
                <w:rFonts w:ascii="Calibri" w:hAnsi="Calibri" w:eastAsia="Calibri" w:cs="Calibri" w:asciiTheme="minorAscii" w:hAnsiTheme="minorAscii" w:eastAsiaTheme="minorAscii" w:cstheme="minorAscii"/>
              </w:rPr>
              <w:t>Pretend you are Grace and you are answering the questions for a newspaper.</w:t>
            </w:r>
          </w:p>
          <w:p w:rsidR="40CAFE4D" w:rsidP="430D35F6" w:rsidRDefault="40CAFE4D" w14:paraId="4C66F8FA" w14:textId="4158747A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430D35F6" w:rsidR="01462E4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For example:</w:t>
            </w:r>
          </w:p>
          <w:p w:rsidR="40CAFE4D" w:rsidP="430D35F6" w:rsidRDefault="40CAFE4D" w14:paraId="5BC5BE18" w14:textId="19F2D00B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30D35F6" w:rsidR="01462E4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Newspaper: </w:t>
            </w:r>
            <w:r w:rsidRPr="430D35F6" w:rsidR="01462E48">
              <w:rPr>
                <w:rFonts w:ascii="Calibri" w:hAnsi="Calibri" w:eastAsia="Calibri" w:cs="Calibri" w:asciiTheme="minorAscii" w:hAnsiTheme="minorAscii" w:eastAsiaTheme="minorAscii" w:cstheme="minorAscii"/>
              </w:rPr>
              <w:t>Grace, how did you feel when you rescued the sailors?</w:t>
            </w:r>
          </w:p>
          <w:p w:rsidR="40CAFE4D" w:rsidP="430D35F6" w:rsidRDefault="40CAFE4D" w14:paraId="3A64B795" w14:textId="464E5CE9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30D35F6" w:rsidR="01462E4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Grace:</w:t>
            </w:r>
            <w:r w:rsidRPr="430D35F6" w:rsidR="01462E48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I felt scared because it was dangerous to be out in the storm.</w:t>
            </w:r>
          </w:p>
          <w:p w:rsidR="40CAFE4D" w:rsidP="430D35F6" w:rsidRDefault="40CAFE4D" w14:paraId="22D9B8F2" w14:textId="0AB81E5B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40CAFE4D" w:rsidP="430D35F6" w:rsidRDefault="40CAFE4D" w14:paraId="63BF476B" w14:textId="71C6B645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430D35F6" w:rsidR="080B3BDF">
              <w:rPr>
                <w:rFonts w:ascii="Calibri" w:hAnsi="Calibri" w:eastAsia="Calibri" w:cs="Calibri" w:asciiTheme="minorAscii" w:hAnsiTheme="minorAscii" w:eastAsiaTheme="minorAscii" w:cstheme="minorAscii"/>
              </w:rPr>
              <w:t>If you are stuck for ideas, email me some of your questions and I will pretend to be Grace to help you!</w:t>
            </w:r>
          </w:p>
        </w:tc>
      </w:tr>
    </w:tbl>
    <w:p w:rsidR="40CAFE4D" w:rsidP="40CAFE4D" w:rsidRDefault="40CAFE4D" w14:paraId="5F06028B" w14:textId="26386959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</w:p>
    <w:p w:rsidR="1ED68CF0" w:rsidP="1ED68CF0" w:rsidRDefault="1ED68CF0" w14:paraId="11762A08" w14:textId="2B12756B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</w:p>
    <w:p w:rsidR="1ED68CF0" w:rsidP="1ED68CF0" w:rsidRDefault="1ED68CF0" w14:paraId="54CDDB85" w14:textId="4819BEEB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1ED68CF0" w:rsidP="1ED68CF0" w:rsidRDefault="1ED68CF0" w14:paraId="134953BB" w14:textId="01C55340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30D35F6" w:rsidP="430D35F6" w:rsidRDefault="430D35F6" w14:paraId="36F3444C" w14:textId="5E138D0C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30D35F6" w:rsidP="430D35F6" w:rsidRDefault="430D35F6" w14:paraId="134D8098" w14:textId="76174827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30D35F6" w:rsidP="430D35F6" w:rsidRDefault="430D35F6" w14:paraId="41DA68C2" w14:textId="25F9A20C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30D35F6" w:rsidP="430D35F6" w:rsidRDefault="430D35F6" w14:paraId="1D863037" w14:textId="369DCE6A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30D35F6" w:rsidP="430D35F6" w:rsidRDefault="430D35F6" w14:paraId="1916066A" w14:textId="7B80F4F7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30D35F6" w:rsidP="430D35F6" w:rsidRDefault="430D35F6" w14:paraId="7F859824" w14:textId="203B4294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30D35F6" w:rsidP="430D35F6" w:rsidRDefault="430D35F6" w14:paraId="7C733A25" w14:textId="6BDF6A67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30D35F6" w:rsidP="430D35F6" w:rsidRDefault="430D35F6" w14:paraId="273A7C2D" w14:textId="59F27FEC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1ED68CF0" w:rsidP="1ED68CF0" w:rsidRDefault="1ED68CF0" w14:paraId="79AD6104" w14:textId="3D0A90FE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638b5170619144a2"/>
      <w:footerReference w:type="default" r:id="R9ddab13f40d24cb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30D35F6" w:rsidTr="430D35F6" w14:paraId="47815619">
      <w:tc>
        <w:tcPr>
          <w:tcW w:w="3120" w:type="dxa"/>
          <w:tcMar/>
        </w:tcPr>
        <w:p w:rsidR="430D35F6" w:rsidP="430D35F6" w:rsidRDefault="430D35F6" w14:paraId="042669A4" w14:textId="55AA752C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30D35F6" w:rsidP="430D35F6" w:rsidRDefault="430D35F6" w14:paraId="4103749F" w14:textId="539DAA93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30D35F6" w:rsidP="430D35F6" w:rsidRDefault="430D35F6" w14:paraId="407E8513" w14:textId="44F8643E">
          <w:pPr>
            <w:pStyle w:val="Header"/>
            <w:bidi w:val="0"/>
            <w:ind w:right="-115"/>
            <w:jc w:val="right"/>
          </w:pPr>
        </w:p>
      </w:tc>
    </w:tr>
  </w:tbl>
  <w:p w:rsidR="430D35F6" w:rsidP="430D35F6" w:rsidRDefault="430D35F6" w14:paraId="7D431AE8" w14:textId="32F5135A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p w:rsidR="430D35F6" w:rsidP="430D35F6" w:rsidRDefault="430D35F6" w14:paraId="50BB639E" w14:textId="23031D26">
    <w:pPr>
      <w:pStyle w:val="Header"/>
      <w:bidi w:val="0"/>
      <w:rPr>
        <w:noProof w:val="0"/>
        <w:lang w:val="en-US"/>
      </w:rPr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931DEBE"/>
  <w15:docId w15:val="{b4ff5591-3329-4ab5-b170-038bbb4912f0}"/>
  <w:rsids>
    <w:rsidRoot w:val="3931DEBE"/>
    <w:rsid w:val="000716B9"/>
    <w:rsid w:val="0127CAD1"/>
    <w:rsid w:val="01462E48"/>
    <w:rsid w:val="02137478"/>
    <w:rsid w:val="026F326C"/>
    <w:rsid w:val="02C822F3"/>
    <w:rsid w:val="02E3BA51"/>
    <w:rsid w:val="02E48AF1"/>
    <w:rsid w:val="0402E5BE"/>
    <w:rsid w:val="04DD945C"/>
    <w:rsid w:val="05BF3442"/>
    <w:rsid w:val="060CF111"/>
    <w:rsid w:val="0661C4B2"/>
    <w:rsid w:val="0680F26F"/>
    <w:rsid w:val="07721FB4"/>
    <w:rsid w:val="0796A887"/>
    <w:rsid w:val="080B3BDF"/>
    <w:rsid w:val="08B635D3"/>
    <w:rsid w:val="09EC494C"/>
    <w:rsid w:val="0A57C034"/>
    <w:rsid w:val="0C0173CB"/>
    <w:rsid w:val="0C6596B8"/>
    <w:rsid w:val="0DFC432F"/>
    <w:rsid w:val="0E6CCA52"/>
    <w:rsid w:val="0EF405CD"/>
    <w:rsid w:val="0F77B036"/>
    <w:rsid w:val="10454F3D"/>
    <w:rsid w:val="1220C589"/>
    <w:rsid w:val="14483AB2"/>
    <w:rsid w:val="144E7284"/>
    <w:rsid w:val="14B3FACF"/>
    <w:rsid w:val="150BF590"/>
    <w:rsid w:val="15738007"/>
    <w:rsid w:val="159BA666"/>
    <w:rsid w:val="166D1174"/>
    <w:rsid w:val="167506A4"/>
    <w:rsid w:val="196207A9"/>
    <w:rsid w:val="1A73DDEC"/>
    <w:rsid w:val="1D1F0A12"/>
    <w:rsid w:val="1E554845"/>
    <w:rsid w:val="1ED68CF0"/>
    <w:rsid w:val="1F932292"/>
    <w:rsid w:val="200414F0"/>
    <w:rsid w:val="20406310"/>
    <w:rsid w:val="20466E22"/>
    <w:rsid w:val="21B22360"/>
    <w:rsid w:val="22117260"/>
    <w:rsid w:val="2267C2FB"/>
    <w:rsid w:val="22A6C80E"/>
    <w:rsid w:val="22B8107E"/>
    <w:rsid w:val="23CD784C"/>
    <w:rsid w:val="246EBA71"/>
    <w:rsid w:val="28368AC1"/>
    <w:rsid w:val="2840F122"/>
    <w:rsid w:val="28908413"/>
    <w:rsid w:val="28DEBB73"/>
    <w:rsid w:val="2938D429"/>
    <w:rsid w:val="2A1BC306"/>
    <w:rsid w:val="2AA41ABE"/>
    <w:rsid w:val="2B7BE682"/>
    <w:rsid w:val="2C1AA741"/>
    <w:rsid w:val="2CF29120"/>
    <w:rsid w:val="2D118A88"/>
    <w:rsid w:val="2E61B0D7"/>
    <w:rsid w:val="2E66B7D4"/>
    <w:rsid w:val="2EE7826A"/>
    <w:rsid w:val="2FBA3F2A"/>
    <w:rsid w:val="306832F9"/>
    <w:rsid w:val="3091281D"/>
    <w:rsid w:val="30B773B1"/>
    <w:rsid w:val="3151294F"/>
    <w:rsid w:val="31AC06EF"/>
    <w:rsid w:val="328E7798"/>
    <w:rsid w:val="32A0F896"/>
    <w:rsid w:val="33D1D8F0"/>
    <w:rsid w:val="33D2E786"/>
    <w:rsid w:val="35264A69"/>
    <w:rsid w:val="3608B72E"/>
    <w:rsid w:val="36F94CA6"/>
    <w:rsid w:val="374FE570"/>
    <w:rsid w:val="37D1D944"/>
    <w:rsid w:val="3931DEBE"/>
    <w:rsid w:val="39F5ADD9"/>
    <w:rsid w:val="3A19AB2E"/>
    <w:rsid w:val="3AAD0175"/>
    <w:rsid w:val="3ACA1EBF"/>
    <w:rsid w:val="3B5B9F37"/>
    <w:rsid w:val="3C095227"/>
    <w:rsid w:val="3DFC3112"/>
    <w:rsid w:val="3E3A6540"/>
    <w:rsid w:val="3FC921FF"/>
    <w:rsid w:val="40CAFE4D"/>
    <w:rsid w:val="4151289F"/>
    <w:rsid w:val="41D8DCE3"/>
    <w:rsid w:val="4224F798"/>
    <w:rsid w:val="42D70D79"/>
    <w:rsid w:val="430D35F6"/>
    <w:rsid w:val="432128BF"/>
    <w:rsid w:val="433C0462"/>
    <w:rsid w:val="453FE6E6"/>
    <w:rsid w:val="458F4442"/>
    <w:rsid w:val="45E53504"/>
    <w:rsid w:val="46852BD2"/>
    <w:rsid w:val="470531DD"/>
    <w:rsid w:val="4853BAE6"/>
    <w:rsid w:val="48B55B21"/>
    <w:rsid w:val="49CEBF59"/>
    <w:rsid w:val="4A4ADD05"/>
    <w:rsid w:val="4C271C56"/>
    <w:rsid w:val="4C69E8D5"/>
    <w:rsid w:val="4CA6EFD4"/>
    <w:rsid w:val="52B7D76E"/>
    <w:rsid w:val="5354718B"/>
    <w:rsid w:val="53F6FAF8"/>
    <w:rsid w:val="5639E63C"/>
    <w:rsid w:val="56A3EB09"/>
    <w:rsid w:val="56BCE5A6"/>
    <w:rsid w:val="57EAD8C2"/>
    <w:rsid w:val="5868D852"/>
    <w:rsid w:val="587FF149"/>
    <w:rsid w:val="58951F99"/>
    <w:rsid w:val="59253AE3"/>
    <w:rsid w:val="599A7055"/>
    <w:rsid w:val="5A1D6181"/>
    <w:rsid w:val="5AB417CE"/>
    <w:rsid w:val="5AC03C12"/>
    <w:rsid w:val="5B7E4993"/>
    <w:rsid w:val="5C0FD8FD"/>
    <w:rsid w:val="5E258F59"/>
    <w:rsid w:val="5E2E44C1"/>
    <w:rsid w:val="5FDA0D4B"/>
    <w:rsid w:val="605A622D"/>
    <w:rsid w:val="60C08C93"/>
    <w:rsid w:val="61C09949"/>
    <w:rsid w:val="62851544"/>
    <w:rsid w:val="63EE5A9D"/>
    <w:rsid w:val="6434E425"/>
    <w:rsid w:val="64B48875"/>
    <w:rsid w:val="655F3E25"/>
    <w:rsid w:val="665D5B89"/>
    <w:rsid w:val="6747622D"/>
    <w:rsid w:val="6747622D"/>
    <w:rsid w:val="67A0211C"/>
    <w:rsid w:val="67C4353E"/>
    <w:rsid w:val="692BA437"/>
    <w:rsid w:val="69C879B4"/>
    <w:rsid w:val="6A157317"/>
    <w:rsid w:val="6AB4AC62"/>
    <w:rsid w:val="6BC27771"/>
    <w:rsid w:val="6CB89592"/>
    <w:rsid w:val="6D0AB312"/>
    <w:rsid w:val="6DCE87E9"/>
    <w:rsid w:val="6EE8B1FF"/>
    <w:rsid w:val="70E32020"/>
    <w:rsid w:val="71882D4D"/>
    <w:rsid w:val="729B9ED7"/>
    <w:rsid w:val="73486412"/>
    <w:rsid w:val="73BCE9B5"/>
    <w:rsid w:val="75B262C4"/>
    <w:rsid w:val="75DF9142"/>
    <w:rsid w:val="78C680E4"/>
    <w:rsid w:val="7A31E2FF"/>
    <w:rsid w:val="7C569E75"/>
    <w:rsid w:val="7CBBD732"/>
    <w:rsid w:val="7CD61A70"/>
    <w:rsid w:val="7D0B3692"/>
    <w:rsid w:val="7D351083"/>
    <w:rsid w:val="7D8361D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57288e7b82d64b2d" /><Relationship Type="http://schemas.openxmlformats.org/officeDocument/2006/relationships/image" Target="/media/image4.jpg" Id="R22312949c12d48f8" /><Relationship Type="http://schemas.openxmlformats.org/officeDocument/2006/relationships/hyperlink" Target="https://www.bbc.co.uk/teach/class-clips-video/true-stories-grace-darling/z4y7pg8" TargetMode="External" Id="Rc6357da7854443f5" /><Relationship Type="http://schemas.openxmlformats.org/officeDocument/2006/relationships/header" Target="/word/header.xml" Id="R638b5170619144a2" /><Relationship Type="http://schemas.openxmlformats.org/officeDocument/2006/relationships/footer" Target="/word/footer.xml" Id="R9ddab13f40d24cb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2020-05-26T19:41:40.0641821Z</dcterms:created>
  <dcterms:modified xsi:type="dcterms:W3CDTF">2020-06-11T08:27:30.6672188Z</dcterms:modified>
  <dc:creator>Karen de Bethel</dc:creator>
  <lastModifiedBy>Karen de Bethel</lastModifiedBy>
</coreProperties>
</file>